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bookmarkStart w:id="0" w:name="_GoBack"/>
      <w:bookmarkEnd w:id="0"/>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06428E" w:rsidRDefault="00243AD4" w:rsidP="00243AD4">
      <w:pPr>
        <w:jc w:val="center"/>
        <w:rPr>
          <w:b/>
          <w:color w:val="808080"/>
          <w:szCs w:val="24"/>
        </w:rPr>
      </w:pPr>
    </w:p>
    <w:p w14:paraId="60F10454" w14:textId="20BA025F"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243AD4" w:rsidRPr="0006428E">
        <w:rPr>
          <w:rFonts w:ascii="Times New Roman" w:hAnsi="Times New Roman"/>
          <w:i w:val="0"/>
          <w:sz w:val="24"/>
          <w:szCs w:val="24"/>
        </w:rPr>
        <w:t xml:space="preserve"> </w:t>
      </w:r>
      <w:r w:rsidR="00D76A58" w:rsidRPr="00F263ED">
        <w:rPr>
          <w:rFonts w:ascii="Times New Roman" w:hAnsi="Times New Roman"/>
          <w:b/>
          <w:i w:val="0"/>
          <w:sz w:val="24"/>
          <w:szCs w:val="24"/>
        </w:rPr>
        <w:t>2 Adet yaş fıstık soyma ünitesi, ekipmanı ve müştemilatı</w:t>
      </w:r>
      <w:r w:rsidR="00D76A58" w:rsidRPr="00F263ED">
        <w:rPr>
          <w:b/>
          <w:i w:val="0"/>
          <w:sz w:val="24"/>
          <w:szCs w:val="24"/>
        </w:rPr>
        <w:t xml:space="preserve"> </w:t>
      </w:r>
      <w:r w:rsidR="00D76A58" w:rsidRPr="00F263ED">
        <w:rPr>
          <w:rFonts w:ascii="Times New Roman" w:hAnsi="Times New Roman"/>
          <w:b/>
          <w:i w:val="0"/>
          <w:sz w:val="24"/>
          <w:szCs w:val="24"/>
        </w:rPr>
        <w:t>alımını</w:t>
      </w:r>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B786F"/>
    <w:rsid w:val="001D4DBF"/>
    <w:rsid w:val="00223885"/>
    <w:rsid w:val="0022666B"/>
    <w:rsid w:val="00243AD4"/>
    <w:rsid w:val="00262041"/>
    <w:rsid w:val="003E3E06"/>
    <w:rsid w:val="00433A67"/>
    <w:rsid w:val="004F65C6"/>
    <w:rsid w:val="00502108"/>
    <w:rsid w:val="005041F6"/>
    <w:rsid w:val="005333A9"/>
    <w:rsid w:val="005544B8"/>
    <w:rsid w:val="00557994"/>
    <w:rsid w:val="00735714"/>
    <w:rsid w:val="00835107"/>
    <w:rsid w:val="008D539E"/>
    <w:rsid w:val="0094719F"/>
    <w:rsid w:val="009C68B9"/>
    <w:rsid w:val="009D2583"/>
    <w:rsid w:val="00A83316"/>
    <w:rsid w:val="00A92D30"/>
    <w:rsid w:val="00AF579D"/>
    <w:rsid w:val="00C471DB"/>
    <w:rsid w:val="00CC3D5F"/>
    <w:rsid w:val="00CD50F6"/>
    <w:rsid w:val="00D76A58"/>
    <w:rsid w:val="00E062DF"/>
    <w:rsid w:val="00F119C0"/>
    <w:rsid w:val="00F263ED"/>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352</Words>
  <Characters>2009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8</cp:revision>
  <dcterms:created xsi:type="dcterms:W3CDTF">2026-04-14T10:02:00Z</dcterms:created>
  <dcterms:modified xsi:type="dcterms:W3CDTF">2026-05-22T11:13:00Z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